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2F" w:rsidRDefault="0019362F" w:rsidP="0019362F">
      <w:pPr>
        <w:spacing w:before="120" w:after="120" w:line="360" w:lineRule="auto"/>
        <w:ind w:left="5119"/>
        <w:jc w:val="left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fldChar w:fldCharType="end"/>
      </w:r>
      <w:r>
        <w:rPr>
          <w:color w:val="000000"/>
        </w:rPr>
        <w:t>Załącznik Nr 2 do uchwały Nr XL(242)2022</w:t>
      </w:r>
      <w:r>
        <w:rPr>
          <w:color w:val="000000"/>
        </w:rPr>
        <w:br/>
        <w:t>Rady Gminy Dynów</w:t>
      </w:r>
      <w:r>
        <w:rPr>
          <w:color w:val="000000"/>
        </w:rPr>
        <w:br/>
        <w:t>z dnia 9 maja 2022 r.</w:t>
      </w:r>
    </w:p>
    <w:p w:rsidR="0019362F" w:rsidRDefault="0019362F" w:rsidP="0019362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...................................................</w:t>
      </w:r>
    </w:p>
    <w:p w:rsidR="0019362F" w:rsidRDefault="0019362F" w:rsidP="0019362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  <w:vertAlign w:val="superscript"/>
        </w:rPr>
        <w:t>(pieczęć organu prowadzącego)</w:t>
      </w:r>
    </w:p>
    <w:p w:rsidR="0019362F" w:rsidRDefault="0019362F" w:rsidP="0019362F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Wójt Gminy Dynów</w:t>
      </w:r>
      <w:r>
        <w:rPr>
          <w:b/>
          <w:color w:val="000000"/>
        </w:rPr>
        <w:br/>
        <w:t xml:space="preserve">INFORMACJA O LICZBIE UCZNIÓW W MIESIĄCU </w:t>
      </w:r>
      <w:r>
        <w:rPr>
          <w:b/>
          <w:color w:val="000000"/>
        </w:rPr>
        <w:br/>
        <w:t>( wg stanu na pierwszy dzień miesiąca ..........................  .................. roku.)</w:t>
      </w:r>
    </w:p>
    <w:p w:rsidR="0019362F" w:rsidRDefault="0019362F" w:rsidP="0019362F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color w:val="000000"/>
        </w:rPr>
        <w:t>Informacja o organie prowadzącym i jednostce dotowanej: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9"/>
        <w:gridCol w:w="5837"/>
      </w:tblGrid>
      <w:tr w:rsidR="0019362F" w:rsidTr="0019362F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rPr>
                <w:color w:val="000000"/>
              </w:rPr>
            </w:pPr>
            <w:r>
              <w:t>Nazwa i adres organu prowadzącego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rPr>
                <w:color w:val="000000"/>
              </w:rPr>
            </w:pPr>
          </w:p>
        </w:tc>
      </w:tr>
      <w:tr w:rsidR="0019362F" w:rsidTr="0019362F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rPr>
                <w:color w:val="000000"/>
              </w:rPr>
            </w:pPr>
            <w:r>
              <w:t>Nazwa i adres jednostki dotowanej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rPr>
                <w:color w:val="000000"/>
              </w:rPr>
            </w:pPr>
          </w:p>
        </w:tc>
      </w:tr>
    </w:tbl>
    <w:p w:rsidR="0019362F" w:rsidRDefault="0019362F" w:rsidP="0019362F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Liczba uczniów korzystających z wychowania przedszkolnego: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956"/>
        <w:gridCol w:w="1941"/>
        <w:gridCol w:w="1941"/>
        <w:gridCol w:w="1941"/>
      </w:tblGrid>
      <w:tr w:rsidR="0019362F" w:rsidTr="0019362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F" w:rsidRDefault="0019362F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Rok urodzenia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F" w:rsidRDefault="0019362F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Liczba uczniów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F" w:rsidRDefault="0019362F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w tym: liczba uczniów objętych wczesnym wspomaganiem rozwoju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F" w:rsidRDefault="0019362F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w tym: liczba uczniów objętych zajęciami rewalidacyjno-wychowawczymi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F" w:rsidRDefault="0019362F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w tym: liczba uczniów niepełnosprawnych ze wskazaniem rodzaju niepełnosprawności</w:t>
            </w:r>
          </w:p>
        </w:tc>
      </w:tr>
      <w:tr w:rsidR="0019362F" w:rsidTr="0019362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F" w:rsidRDefault="0019362F">
            <w:pPr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F" w:rsidRDefault="0019362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F" w:rsidRDefault="0019362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F" w:rsidRDefault="0019362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F" w:rsidRDefault="0019362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19362F" w:rsidTr="0019362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F" w:rsidRDefault="0019362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F" w:rsidRDefault="0019362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F" w:rsidRDefault="0019362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F" w:rsidRDefault="0019362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F" w:rsidRDefault="0019362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19362F" w:rsidTr="0019362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F" w:rsidRDefault="0019362F">
            <w:pPr>
              <w:jc w:val="center"/>
              <w:rPr>
                <w:color w:val="000000"/>
              </w:rPr>
            </w:pPr>
            <w:r>
              <w:t>razem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F" w:rsidRDefault="0019362F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F" w:rsidRDefault="0019362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F" w:rsidRDefault="0019362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F" w:rsidRDefault="0019362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</w:tbl>
    <w:p w:rsidR="0019362F" w:rsidRDefault="0019362F" w:rsidP="0019362F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Liczba uczniów w szkole podstawowej: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2003"/>
        <w:gridCol w:w="5803"/>
      </w:tblGrid>
      <w:tr w:rsidR="0019362F" w:rsidTr="0019362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Klasa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Liczba uczniów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w tym: liczba uczniów niepełnosprawnych posiadających orzeczenie o potrzebie kształcenia specjalnego ze wskazaniem rodzaju niepełnosprawności</w:t>
            </w:r>
          </w:p>
        </w:tc>
      </w:tr>
      <w:tr w:rsidR="0019362F" w:rsidTr="0019362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jc w:val="center"/>
              <w:rPr>
                <w:color w:val="000000"/>
              </w:rPr>
            </w:pPr>
            <w:r>
              <w:t>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19362F" w:rsidTr="0019362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jc w:val="center"/>
              <w:rPr>
                <w:color w:val="000000"/>
              </w:rPr>
            </w:pPr>
            <w:r>
              <w:t>II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19362F" w:rsidTr="0019362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jc w:val="center"/>
              <w:rPr>
                <w:color w:val="000000"/>
              </w:rPr>
            </w:pPr>
            <w:r>
              <w:t>III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19362F" w:rsidTr="0019362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jc w:val="center"/>
              <w:rPr>
                <w:color w:val="000000"/>
              </w:rPr>
            </w:pPr>
            <w:r>
              <w:t>IV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19362F" w:rsidTr="0019362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jc w:val="center"/>
              <w:rPr>
                <w:color w:val="000000"/>
              </w:rPr>
            </w:pPr>
            <w:r>
              <w:t>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19362F" w:rsidTr="0019362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jc w:val="center"/>
              <w:rPr>
                <w:color w:val="000000"/>
              </w:rPr>
            </w:pPr>
            <w:r>
              <w:t>VI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19362F" w:rsidTr="0019362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jc w:val="center"/>
              <w:rPr>
                <w:color w:val="000000"/>
              </w:rPr>
            </w:pPr>
            <w:r>
              <w:t>VII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19362F" w:rsidTr="0019362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jc w:val="center"/>
              <w:rPr>
                <w:color w:val="000000"/>
              </w:rPr>
            </w:pPr>
            <w:r>
              <w:t>VIII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19362F" w:rsidTr="0019362F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jc w:val="center"/>
              <w:rPr>
                <w:color w:val="000000"/>
              </w:rPr>
            </w:pPr>
            <w:r>
              <w:t>razem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</w:tbl>
    <w:p w:rsidR="0019362F" w:rsidRDefault="0019362F" w:rsidP="0019362F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Dane uczniów wychowania przedszkolnego niebędących mieszkańcami Gminy Dynów z wyłączeniem uczniów z niepełnosprawnością.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951"/>
        <w:gridCol w:w="1956"/>
        <w:gridCol w:w="1812"/>
        <w:gridCol w:w="2489"/>
      </w:tblGrid>
      <w:tr w:rsidR="0019362F" w:rsidTr="001936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F" w:rsidRDefault="0019362F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F" w:rsidRDefault="0019362F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 xml:space="preserve">Imię i nazwisko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F" w:rsidRDefault="0019362F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 xml:space="preserve">Data urodzenia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F" w:rsidRDefault="0019362F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 xml:space="preserve">Adres zamieszkania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F" w:rsidRDefault="0019362F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Nazwa i adres gminy właściwej dla miejsca zamieszkania</w:t>
            </w:r>
          </w:p>
        </w:tc>
      </w:tr>
      <w:tr w:rsidR="0019362F" w:rsidTr="001936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jc w:val="left"/>
              <w:rPr>
                <w:color w:val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19362F" w:rsidTr="001936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jc w:val="left"/>
              <w:rPr>
                <w:color w:val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F" w:rsidRDefault="0019362F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</w:tbl>
    <w:p w:rsidR="0019362F" w:rsidRDefault="0019362F" w:rsidP="0019362F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Oświadczam, że wszystkie dane są zgodne ze stanem faktycznym.</w:t>
      </w:r>
    </w:p>
    <w:p w:rsidR="0019362F" w:rsidRDefault="0019362F" w:rsidP="0019362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............................................................................</w:t>
      </w:r>
    </w:p>
    <w:p w:rsidR="0019362F" w:rsidRDefault="0019362F" w:rsidP="0019362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  <w:vertAlign w:val="superscript"/>
        </w:rPr>
        <w:t>( miejscowość, data)</w:t>
      </w:r>
    </w:p>
    <w:p w:rsidR="0019362F" w:rsidRDefault="0019362F" w:rsidP="0019362F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</w:t>
      </w:r>
    </w:p>
    <w:p w:rsidR="0019362F" w:rsidRDefault="0019362F" w:rsidP="0019362F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  <w:vertAlign w:val="superscript"/>
        </w:rPr>
        <w:t>(pieczęć i podpis osoby prowadzącej lub osoby upoważnionej)</w:t>
      </w:r>
    </w:p>
    <w:p w:rsidR="0019362F" w:rsidRDefault="0019362F" w:rsidP="00DE4512">
      <w:pPr>
        <w:spacing w:before="120" w:after="120"/>
        <w:ind w:firstLine="227"/>
        <w:jc w:val="left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¹Uwaga: Załącznik należy wypełnić i złożyć </w:t>
      </w:r>
      <w:r w:rsidR="00DE4512">
        <w:rPr>
          <w:color w:val="000000"/>
          <w:vertAlign w:val="superscript"/>
        </w:rPr>
        <w:t>oddzielnie dla każdej jednostki</w:t>
      </w:r>
      <w:bookmarkStart w:id="0" w:name="_GoBack"/>
      <w:bookmarkEnd w:id="0"/>
    </w:p>
    <w:sectPr w:rsidR="0019362F" w:rsidSect="008671A4">
      <w:endnotePr>
        <w:numFmt w:val="decimal"/>
      </w:endnotePr>
      <w:pgSz w:w="11906" w:h="16838"/>
      <w:pgMar w:top="1440" w:right="1080" w:bottom="1440" w:left="108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43"/>
    <w:rsid w:val="0019362F"/>
    <w:rsid w:val="00565EEB"/>
    <w:rsid w:val="00630AE3"/>
    <w:rsid w:val="008671A4"/>
    <w:rsid w:val="00DE4512"/>
    <w:rsid w:val="00E2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FB88C-7132-4F00-94B5-427CC3AA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62F"/>
    <w:pPr>
      <w:spacing w:before="0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2022-08-16T09:35:00Z</dcterms:created>
  <dcterms:modified xsi:type="dcterms:W3CDTF">2022-08-16T09:47:00Z</dcterms:modified>
</cp:coreProperties>
</file>